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6" w:rsidRPr="00D01C7A" w:rsidRDefault="00F70E66" w:rsidP="00F70E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２</w:t>
      </w:r>
      <w:r w:rsidRPr="00D01C7A">
        <w:rPr>
          <w:rFonts w:ascii="ＭＳ 明朝" w:eastAsia="ＭＳ 明朝" w:hAnsi="Century" w:cs="Times New Roman" w:hint="eastAsia"/>
          <w:sz w:val="22"/>
        </w:rPr>
        <w:t>号（第２条関係）</w:t>
      </w:r>
    </w:p>
    <w:p w:rsidR="00F70E66" w:rsidRPr="00D01C7A" w:rsidRDefault="00F70E66" w:rsidP="00F70E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</w:p>
    <w:p w:rsidR="00F70E66" w:rsidRPr="00D01C7A" w:rsidRDefault="00F70E66" w:rsidP="00F70E6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>利府町</w:t>
      </w:r>
      <w:r>
        <w:rPr>
          <w:rFonts w:ascii="ＭＳ 明朝" w:eastAsia="ＭＳ 明朝" w:hAnsi="Century" w:cs="Times New Roman" w:hint="eastAsia"/>
          <w:sz w:val="22"/>
        </w:rPr>
        <w:t>まち・ひと・しごと創生</w:t>
      </w:r>
      <w:r w:rsidRPr="00D01C7A">
        <w:rPr>
          <w:rFonts w:ascii="ＭＳ 明朝" w:eastAsia="ＭＳ 明朝" w:hAnsi="Century" w:cs="Times New Roman" w:hint="eastAsia"/>
          <w:sz w:val="22"/>
        </w:rPr>
        <w:t>寄附金申出書</w:t>
      </w:r>
    </w:p>
    <w:p w:rsidR="00F70E66" w:rsidRPr="00D01C7A" w:rsidRDefault="00F70E66" w:rsidP="00F70E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F70E66" w:rsidRPr="00D01C7A" w:rsidRDefault="00F70E66" w:rsidP="00F70E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 xml:space="preserve">　利府町長　</w:t>
      </w:r>
      <w:r w:rsidR="006E4B5B">
        <w:rPr>
          <w:rFonts w:ascii="ＭＳ 明朝" w:eastAsia="ＭＳ 明朝" w:hAnsi="Century" w:cs="Times New Roman" w:hint="eastAsia"/>
          <w:sz w:val="22"/>
        </w:rPr>
        <w:t>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5"/>
      </w:tblGrid>
      <w:tr w:rsidR="00F70E66" w:rsidRPr="00B9636B" w:rsidTr="00045C0B">
        <w:trPr>
          <w:trHeight w:val="34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寄附申出者に関する事項</w:t>
            </w:r>
          </w:p>
        </w:tc>
      </w:tr>
      <w:tr w:rsidR="00F70E66" w:rsidRPr="00B9636B" w:rsidTr="00045C0B">
        <w:trPr>
          <w:trHeight w:val="510"/>
        </w:trPr>
        <w:tc>
          <w:tcPr>
            <w:tcW w:w="421" w:type="dxa"/>
            <w:vMerge w:val="restart"/>
            <w:tcBorders>
              <w:top w:val="nil"/>
              <w:bottom w:val="nil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70E66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企業</w:t>
            </w:r>
            <w:r w:rsidR="00F70E66" w:rsidRPr="00B9636B">
              <w:rPr>
                <w:rFonts w:ascii="ＭＳ 明朝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A2289" w:rsidRPr="00B9636B" w:rsidTr="00BA2289">
        <w:trPr>
          <w:trHeight w:val="510"/>
        </w:trPr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A2289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フリガナ</w:t>
            </w:r>
          </w:p>
          <w:p w:rsidR="00BA2289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6655" w:type="dxa"/>
            <w:vAlign w:val="center"/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70E66" w:rsidRPr="00B9636B" w:rsidTr="00BA2289">
        <w:trPr>
          <w:trHeight w:val="510"/>
        </w:trPr>
        <w:tc>
          <w:tcPr>
            <w:tcW w:w="421" w:type="dxa"/>
            <w:vMerge/>
            <w:tcBorders>
              <w:bottom w:val="nil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655" w:type="dxa"/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〒</w:t>
            </w:r>
          </w:p>
        </w:tc>
      </w:tr>
      <w:tr w:rsidR="004976D8" w:rsidRPr="00B9636B" w:rsidTr="00BA2289">
        <w:trPr>
          <w:trHeight w:val="510"/>
        </w:trPr>
        <w:tc>
          <w:tcPr>
            <w:tcW w:w="421" w:type="dxa"/>
            <w:vMerge/>
            <w:tcBorders>
              <w:bottom w:val="nil"/>
            </w:tcBorders>
          </w:tcPr>
          <w:p w:rsidR="004976D8" w:rsidRPr="00B9636B" w:rsidRDefault="004976D8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976D8" w:rsidRPr="00B9636B" w:rsidRDefault="004976D8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担当者氏名</w:t>
            </w:r>
          </w:p>
        </w:tc>
        <w:tc>
          <w:tcPr>
            <w:tcW w:w="6655" w:type="dxa"/>
            <w:vAlign w:val="center"/>
          </w:tcPr>
          <w:p w:rsidR="004976D8" w:rsidRPr="00B9636B" w:rsidRDefault="004976D8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70E66" w:rsidRPr="00B9636B" w:rsidTr="00BA2289">
        <w:trPr>
          <w:trHeight w:val="510"/>
        </w:trPr>
        <w:tc>
          <w:tcPr>
            <w:tcW w:w="421" w:type="dxa"/>
            <w:vMerge/>
            <w:tcBorders>
              <w:bottom w:val="nil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70E66" w:rsidRPr="00B9636B" w:rsidRDefault="004976D8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担当者</w:t>
            </w:r>
            <w:r w:rsidR="00F70E66" w:rsidRPr="00B9636B"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70E66" w:rsidRPr="00B9636B" w:rsidTr="00045C0B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70E66" w:rsidRPr="00B9636B" w:rsidRDefault="004976D8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担当者</w:t>
            </w:r>
            <w:r w:rsidR="00F70E66" w:rsidRPr="00B9636B">
              <w:rPr>
                <w:rFonts w:ascii="ＭＳ 明朝" w:eastAsia="ＭＳ 明朝" w:hAnsi="Century" w:cs="Times New Roman" w:hint="eastAsia"/>
                <w:sz w:val="22"/>
              </w:rPr>
              <w:t>電子メール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70E66" w:rsidRPr="00B9636B" w:rsidTr="00045C0B">
        <w:trPr>
          <w:trHeight w:val="34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寄附に関する事項</w:t>
            </w:r>
          </w:p>
        </w:tc>
      </w:tr>
      <w:tr w:rsidR="00F70E66" w:rsidRPr="00B9636B" w:rsidTr="00045C0B">
        <w:trPr>
          <w:trHeight w:val="510"/>
        </w:trPr>
        <w:tc>
          <w:tcPr>
            <w:tcW w:w="421" w:type="dxa"/>
            <w:vMerge w:val="restart"/>
            <w:tcBorders>
              <w:top w:val="nil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寄附額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円</w:t>
            </w:r>
          </w:p>
        </w:tc>
      </w:tr>
      <w:tr w:rsidR="00F70E66" w:rsidRPr="00B9636B" w:rsidTr="00BA2289">
        <w:trPr>
          <w:trHeight w:val="1134"/>
        </w:trPr>
        <w:tc>
          <w:tcPr>
            <w:tcW w:w="421" w:type="dxa"/>
            <w:vMerge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寄附の方法</w:t>
            </w:r>
          </w:p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（１つにレ印）</w:t>
            </w:r>
          </w:p>
        </w:tc>
        <w:tc>
          <w:tcPr>
            <w:tcW w:w="6655" w:type="dxa"/>
            <w:vAlign w:val="center"/>
          </w:tcPr>
          <w:p w:rsidR="00F70E66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　利府町の指定口座への振込</w:t>
            </w:r>
            <w:r w:rsidR="004643DF">
              <w:rPr>
                <w:rFonts w:ascii="ＭＳ 明朝" w:eastAsia="ＭＳ 明朝" w:hAnsi="Century" w:cs="Times New Roman" w:hint="eastAsia"/>
                <w:sz w:val="22"/>
              </w:rPr>
              <w:t>み</w:t>
            </w:r>
          </w:p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　郵便局の専用払込取扱票による納入</w:t>
            </w:r>
          </w:p>
          <w:p w:rsidR="00F70E66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　利府町が発行する納付書による納入</w:t>
            </w:r>
          </w:p>
        </w:tc>
      </w:tr>
      <w:tr w:rsidR="00BA2289" w:rsidRPr="00B9636B" w:rsidTr="004E4EFC">
        <w:trPr>
          <w:trHeight w:val="1928"/>
        </w:trPr>
        <w:tc>
          <w:tcPr>
            <w:tcW w:w="421" w:type="dxa"/>
            <w:vMerge/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寄附の使途</w:t>
            </w:r>
          </w:p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（１つにレ印）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C34AF5" w:rsidRDefault="00743791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【</w:t>
            </w:r>
            <w:r w:rsidR="00C34AF5" w:rsidRPr="00C34AF5">
              <w:rPr>
                <w:rFonts w:ascii="ＭＳ 明朝" w:eastAsia="ＭＳ 明朝" w:hAnsi="Century" w:cs="Times New Roman" w:hint="eastAsia"/>
                <w:sz w:val="22"/>
              </w:rPr>
              <w:t>まち・ひと・しごと創生寄附活用事業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】</w:t>
            </w:r>
          </w:p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１快適な都市空間をつくる事業</w:t>
            </w:r>
          </w:p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２魅力ある地域産業をつくる事業</w:t>
            </w:r>
          </w:p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３新しい人の流れをつくる事業</w:t>
            </w:r>
          </w:p>
          <w:p w:rsidR="00BA2289" w:rsidRPr="00B9636B" w:rsidRDefault="00BA2289" w:rsidP="0074379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４結婚・出産・子育ての希望がかなう環境をつくる事業</w:t>
            </w:r>
          </w:p>
        </w:tc>
      </w:tr>
      <w:tr w:rsidR="00BA2289" w:rsidRPr="00B9636B" w:rsidTr="00045C0B">
        <w:trPr>
          <w:trHeight w:val="1155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89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【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上記事業のうち、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具体的な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事業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がある場合</w:t>
            </w:r>
            <w:r w:rsidR="004643DF">
              <w:rPr>
                <w:rFonts w:ascii="ＭＳ 明朝" w:eastAsia="ＭＳ 明朝" w:hAnsi="Century" w:cs="Times New Roman" w:hint="eastAsia"/>
                <w:sz w:val="22"/>
              </w:rPr>
              <w:t>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記入ください】</w:t>
            </w:r>
          </w:p>
          <w:p w:rsidR="00BA2289" w:rsidRPr="00743791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  <w:p w:rsidR="00BA2289" w:rsidRPr="00B9636B" w:rsidRDefault="00BA2289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70E66" w:rsidRPr="00B9636B" w:rsidTr="00045C0B">
        <w:trPr>
          <w:trHeight w:val="34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E66" w:rsidRPr="00B9636B" w:rsidRDefault="00F70E66" w:rsidP="00E025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その他の事項</w:t>
            </w:r>
          </w:p>
        </w:tc>
      </w:tr>
      <w:tr w:rsidR="00BA2289" w:rsidRPr="00B9636B" w:rsidTr="00045C0B">
        <w:trPr>
          <w:trHeight w:val="737"/>
        </w:trPr>
        <w:tc>
          <w:tcPr>
            <w:tcW w:w="421" w:type="dxa"/>
            <w:vMerge w:val="restart"/>
            <w:tcBorders>
              <w:top w:val="nil"/>
            </w:tcBorders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A2289" w:rsidRDefault="00BA2289" w:rsidP="004E4EF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町長による寄附</w:t>
            </w:r>
          </w:p>
          <w:p w:rsidR="00BA2289" w:rsidRPr="00B9636B" w:rsidRDefault="00BA2289" w:rsidP="004E4EF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採納式（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３０万円以上の場合）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  <w:tr w:rsidR="00BA2289" w:rsidRPr="00B9636B" w:rsidTr="004E4EFC">
        <w:trPr>
          <w:trHeight w:val="737"/>
        </w:trPr>
        <w:tc>
          <w:tcPr>
            <w:tcW w:w="421" w:type="dxa"/>
            <w:vMerge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A2289" w:rsidRDefault="00BA2289" w:rsidP="004E4EF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町ホームページ</w:t>
            </w:r>
          </w:p>
          <w:p w:rsidR="00BA2289" w:rsidRDefault="00BA2289" w:rsidP="004E4EF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への掲載</w:t>
            </w:r>
          </w:p>
        </w:tc>
        <w:tc>
          <w:tcPr>
            <w:tcW w:w="6655" w:type="dxa"/>
            <w:vAlign w:val="center"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  <w:tr w:rsidR="00BA2289" w:rsidRPr="00B9636B" w:rsidTr="004E4EFC">
        <w:trPr>
          <w:trHeight w:val="737"/>
        </w:trPr>
        <w:tc>
          <w:tcPr>
            <w:tcW w:w="421" w:type="dxa"/>
            <w:vMerge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A2289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町広報誌への掲載</w:t>
            </w:r>
          </w:p>
        </w:tc>
        <w:tc>
          <w:tcPr>
            <w:tcW w:w="6655" w:type="dxa"/>
            <w:vAlign w:val="center"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  <w:tr w:rsidR="00BA2289" w:rsidRPr="00B9636B" w:rsidTr="00BA2289">
        <w:trPr>
          <w:trHeight w:val="794"/>
        </w:trPr>
        <w:tc>
          <w:tcPr>
            <w:tcW w:w="421" w:type="dxa"/>
            <w:vMerge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町へのコメント</w:t>
            </w:r>
          </w:p>
        </w:tc>
        <w:tc>
          <w:tcPr>
            <w:tcW w:w="6655" w:type="dxa"/>
          </w:tcPr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  <w:p w:rsidR="00BA2289" w:rsidRPr="00B9636B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D676B3" w:rsidRPr="00B9636B" w:rsidRDefault="006E4B5B" w:rsidP="00B9636B">
      <w:pPr>
        <w:rPr>
          <w:rFonts w:ascii="ＭＳ 明朝" w:eastAsia="ＭＳ 明朝" w:hAnsi="ＭＳ 明朝"/>
          <w:sz w:val="22"/>
        </w:rPr>
      </w:pPr>
    </w:p>
    <w:sectPr w:rsidR="00D676B3" w:rsidRPr="00B9636B" w:rsidSect="00D01C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0B" w:rsidRDefault="00045C0B" w:rsidP="00045C0B">
      <w:r>
        <w:separator/>
      </w:r>
    </w:p>
  </w:endnote>
  <w:endnote w:type="continuationSeparator" w:id="0">
    <w:p w:rsidR="00045C0B" w:rsidRDefault="00045C0B" w:rsidP="000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0B" w:rsidRDefault="00045C0B" w:rsidP="00045C0B">
      <w:r>
        <w:separator/>
      </w:r>
    </w:p>
  </w:footnote>
  <w:footnote w:type="continuationSeparator" w:id="0">
    <w:p w:rsidR="00045C0B" w:rsidRDefault="00045C0B" w:rsidP="0004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3D"/>
    <w:multiLevelType w:val="hybridMultilevel"/>
    <w:tmpl w:val="724EBBA4"/>
    <w:lvl w:ilvl="0" w:tplc="C4104B4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63478"/>
    <w:multiLevelType w:val="hybridMultilevel"/>
    <w:tmpl w:val="E6A847BA"/>
    <w:lvl w:ilvl="0" w:tplc="4080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A"/>
    <w:rsid w:val="00045C0B"/>
    <w:rsid w:val="00067E6F"/>
    <w:rsid w:val="000F63C1"/>
    <w:rsid w:val="00455043"/>
    <w:rsid w:val="004643DF"/>
    <w:rsid w:val="004976D8"/>
    <w:rsid w:val="004E4EFC"/>
    <w:rsid w:val="0066705E"/>
    <w:rsid w:val="006E4B5B"/>
    <w:rsid w:val="00743791"/>
    <w:rsid w:val="00AB661D"/>
    <w:rsid w:val="00B9636B"/>
    <w:rsid w:val="00BA2289"/>
    <w:rsid w:val="00BB3306"/>
    <w:rsid w:val="00C34AF5"/>
    <w:rsid w:val="00D01C7A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EA565"/>
  <w15:chartTrackingRefBased/>
  <w15:docId w15:val="{DE8D692E-DEFE-4C21-8466-D3A6D356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6F"/>
    <w:pPr>
      <w:ind w:left="840"/>
    </w:pPr>
  </w:style>
  <w:style w:type="paragraph" w:styleId="a5">
    <w:name w:val="header"/>
    <w:basedOn w:val="a"/>
    <w:link w:val="a6"/>
    <w:uiPriority w:val="99"/>
    <w:unhideWhenUsed/>
    <w:rsid w:val="0004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C0B"/>
  </w:style>
  <w:style w:type="paragraph" w:styleId="a7">
    <w:name w:val="footer"/>
    <w:basedOn w:val="a"/>
    <w:link w:val="a8"/>
    <w:uiPriority w:val="99"/>
    <w:unhideWhenUsed/>
    <w:rsid w:val="00045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9480-9D20-4EAF-B982-5F3E459D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貴徳</dc:creator>
  <cp:keywords/>
  <dc:description/>
  <cp:lastModifiedBy>櫻井　貴徳</cp:lastModifiedBy>
  <cp:revision>8</cp:revision>
  <cp:lastPrinted>2023-03-29T00:31:00Z</cp:lastPrinted>
  <dcterms:created xsi:type="dcterms:W3CDTF">2023-03-17T02:34:00Z</dcterms:created>
  <dcterms:modified xsi:type="dcterms:W3CDTF">2023-04-03T07:21:00Z</dcterms:modified>
</cp:coreProperties>
</file>